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A39" w:rsidRPr="00286A39" w:rsidRDefault="00286A39" w:rsidP="00286A39">
      <w:pPr>
        <w:spacing w:after="0" w:line="408" w:lineRule="auto"/>
        <w:ind w:left="120"/>
        <w:jc w:val="center"/>
      </w:pPr>
      <w:r w:rsidRPr="00286A39">
        <w:rPr>
          <w:rFonts w:ascii="Times New Roman" w:hAnsi="Times New Roman"/>
          <w:color w:val="000000"/>
          <w:sz w:val="28"/>
        </w:rPr>
        <w:t>‌</w:t>
      </w:r>
      <w:bookmarkStart w:id="0" w:name="80962996-9eae-4b29-807c-6d440604dec5"/>
      <w:r w:rsidRPr="00286A39">
        <w:rPr>
          <w:rFonts w:ascii="Times New Roman" w:hAnsi="Times New Roman"/>
          <w:color w:val="000000"/>
          <w:sz w:val="28"/>
        </w:rPr>
        <w:t xml:space="preserve">Муниципальное общеобразовательное учреждение средняя общеобразовательная школа № 8 </w:t>
      </w:r>
      <w:bookmarkEnd w:id="0"/>
      <w:r w:rsidRPr="00286A39">
        <w:rPr>
          <w:rFonts w:ascii="Times New Roman" w:hAnsi="Times New Roman"/>
          <w:color w:val="000000"/>
          <w:sz w:val="28"/>
        </w:rPr>
        <w:t xml:space="preserve">‌‌ </w:t>
      </w:r>
    </w:p>
    <w:p w:rsidR="00286A39" w:rsidRPr="00286A39" w:rsidRDefault="00286A39" w:rsidP="00286A39">
      <w:pPr>
        <w:spacing w:after="0" w:line="408" w:lineRule="auto"/>
        <w:ind w:left="120"/>
        <w:jc w:val="center"/>
      </w:pPr>
      <w:r w:rsidRPr="00286A39">
        <w:rPr>
          <w:rFonts w:ascii="Times New Roman" w:hAnsi="Times New Roman"/>
          <w:color w:val="000000"/>
          <w:sz w:val="28"/>
        </w:rPr>
        <w:t>‌</w:t>
      </w:r>
      <w:bookmarkStart w:id="1" w:name="a244f056-0231-4322-a014-8dcea54eab13"/>
      <w:r w:rsidRPr="00286A39">
        <w:rPr>
          <w:rFonts w:ascii="Times New Roman" w:hAnsi="Times New Roman"/>
          <w:color w:val="000000"/>
          <w:sz w:val="28"/>
        </w:rPr>
        <w:t>г. Каменка Пензенская область</w:t>
      </w:r>
      <w:bookmarkEnd w:id="1"/>
      <w:r w:rsidRPr="00286A39">
        <w:rPr>
          <w:rFonts w:ascii="Times New Roman" w:hAnsi="Times New Roman"/>
          <w:color w:val="000000"/>
          <w:sz w:val="28"/>
        </w:rPr>
        <w:t>‌​</w:t>
      </w:r>
    </w:p>
    <w:p w:rsidR="00405A49" w:rsidRPr="00286A39" w:rsidRDefault="00405A49" w:rsidP="00D83A68">
      <w:pPr>
        <w:rPr>
          <w:rFonts w:ascii="Times New Roman" w:hAnsi="Times New Roman" w:cs="Times New Roman"/>
          <w:sz w:val="24"/>
          <w:szCs w:val="24"/>
        </w:rPr>
      </w:pPr>
    </w:p>
    <w:p w:rsidR="00286A3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«СОГЛАСОВАНО»                                                            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«УТВЕРЖДАЮ»   </w:t>
      </w:r>
    </w:p>
    <w:p w:rsidR="00405A49" w:rsidRPr="00286A39" w:rsidRDefault="00405A49" w:rsidP="00286A39">
      <w:pPr>
        <w:spacing w:after="160" w:line="254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Пр</w:t>
      </w:r>
      <w:proofErr w:type="spellEnd"/>
      <w:proofErr w:type="gramEnd"/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 2   от 09.01 2024г</w:t>
      </w: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Заместитель директора по УВР            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Директор МОУ СОШ №8    </w:t>
      </w: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</w:t>
      </w:r>
      <w:proofErr w:type="spellStart"/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В.Ф.Аришина</w:t>
      </w:r>
      <w:proofErr w:type="spellEnd"/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_________________</w:t>
      </w:r>
      <w:proofErr w:type="spellStart"/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А.Н.Рябов</w:t>
      </w:r>
      <w:proofErr w:type="spellEnd"/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2F6FC9" w:rsidRDefault="00405A49" w:rsidP="00286A39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286A39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Изменения в рабочую программу по </w:t>
      </w:r>
      <w:r w:rsidR="00ED4F06">
        <w:rPr>
          <w:rFonts w:ascii="Times New Roman" w:eastAsia="Calibri" w:hAnsi="Times New Roman" w:cs="Times New Roman"/>
          <w:sz w:val="40"/>
          <w:szCs w:val="40"/>
          <w:lang w:eastAsia="en-US"/>
        </w:rPr>
        <w:t>физике</w:t>
      </w:r>
      <w:r w:rsidR="002F6FC9">
        <w:rPr>
          <w:rFonts w:ascii="Times New Roman" w:eastAsia="Calibri" w:hAnsi="Times New Roman" w:cs="Times New Roman"/>
          <w:sz w:val="40"/>
          <w:szCs w:val="40"/>
          <w:lang w:eastAsia="en-US"/>
        </w:rPr>
        <w:t>.</w:t>
      </w: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286A39" w:rsidP="00286A3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                                                                                                      </w:t>
      </w:r>
      <w:r w:rsidR="00405A4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Учитель: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82161">
        <w:rPr>
          <w:rFonts w:ascii="Times New Roman" w:eastAsia="Calibri" w:hAnsi="Times New Roman" w:cs="Times New Roman"/>
          <w:sz w:val="28"/>
          <w:szCs w:val="28"/>
          <w:lang w:eastAsia="en-US"/>
        </w:rPr>
        <w:t>Волкова Г.А.</w:t>
      </w: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B754F" w:rsidRDefault="002B754F" w:rsidP="002B754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A35F98" w:rsidRPr="00286A39" w:rsidRDefault="00A35F98" w:rsidP="00A35F9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Лист коррект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ровки  во втором полугодии 2023-2024 уч. г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ода</w:t>
      </w:r>
    </w:p>
    <w:p w:rsidR="00A35F98" w:rsidRPr="00286A39" w:rsidRDefault="00A35F98" w:rsidP="00A35F98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Предмет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физика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tbl>
      <w:tblPr>
        <w:tblStyle w:val="1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44"/>
        <w:gridCol w:w="999"/>
        <w:gridCol w:w="1276"/>
        <w:gridCol w:w="1134"/>
        <w:gridCol w:w="992"/>
        <w:gridCol w:w="993"/>
        <w:gridCol w:w="2126"/>
        <w:gridCol w:w="1627"/>
        <w:gridCol w:w="5177"/>
      </w:tblGrid>
      <w:tr w:rsidR="00A35F98" w:rsidRPr="00286A39" w:rsidTr="005C0F61">
        <w:trPr>
          <w:cantSplit/>
          <w:trHeight w:val="1816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F98" w:rsidRPr="00286A39" w:rsidRDefault="00A35F98" w:rsidP="005C0F61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класс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Pr="00286A39" w:rsidRDefault="00A35F98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F98" w:rsidRPr="00286A39" w:rsidRDefault="00A35F98" w:rsidP="005C0F61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Всего часов</w:t>
            </w:r>
            <w:r>
              <w:rPr>
                <w:rFonts w:ascii="Times New Roman" w:hAnsi="Times New Roman"/>
              </w:rPr>
              <w:t xml:space="preserve"> по программе за первое полуго</w:t>
            </w:r>
            <w:r w:rsidRPr="00286A39">
              <w:rPr>
                <w:rFonts w:ascii="Times New Roman" w:hAnsi="Times New Roman"/>
              </w:rPr>
              <w:t>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F98" w:rsidRDefault="00A35F98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Было  проведено</w:t>
            </w:r>
          </w:p>
          <w:p w:rsidR="00A35F98" w:rsidRPr="00286A39" w:rsidRDefault="00A35F98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за первое полуго</w:t>
            </w:r>
            <w:r w:rsidRPr="00286A39">
              <w:rPr>
                <w:rFonts w:ascii="Times New Roman" w:hAnsi="Times New Roman"/>
              </w:rPr>
              <w:t>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Pr="00286A39" w:rsidRDefault="00A35F98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Коррекция за второе полугодие на сколько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Коррекция всего часов</w:t>
            </w:r>
          </w:p>
          <w:p w:rsidR="00A35F98" w:rsidRPr="00286A39" w:rsidRDefault="00A35F98" w:rsidP="005C0F6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F98" w:rsidRPr="00286A39" w:rsidRDefault="00A35F98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Причина корректи</w:t>
            </w:r>
            <w:r w:rsidRPr="00286A39">
              <w:rPr>
                <w:rFonts w:ascii="Times New Roman" w:hAnsi="Times New Roman"/>
              </w:rPr>
              <w:t>ровки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F98" w:rsidRPr="00286A39" w:rsidRDefault="00A35F98" w:rsidP="005C0F61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Способ</w:t>
            </w:r>
          </w:p>
          <w:p w:rsidR="00A35F98" w:rsidRPr="00286A39" w:rsidRDefault="00A35F98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коррек</w:t>
            </w:r>
            <w:r w:rsidRPr="00286A39">
              <w:rPr>
                <w:rFonts w:ascii="Times New Roman" w:hAnsi="Times New Roman"/>
              </w:rPr>
              <w:t>тировки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F98" w:rsidRDefault="00A35F98" w:rsidP="005C0F61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Какие темы объединены во втором полугодии</w:t>
            </w:r>
          </w:p>
          <w:p w:rsidR="00A35F98" w:rsidRPr="00286A39" w:rsidRDefault="00A35F98" w:rsidP="005C0F61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(с указанием количества часов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A35F98" w:rsidRPr="00286A39" w:rsidTr="005C0F61">
        <w:trPr>
          <w:trHeight w:val="37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«В»</w:t>
            </w: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Pr="00286A39" w:rsidRDefault="00A35F98" w:rsidP="005C0F61">
            <w:pPr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Физика</w:t>
            </w:r>
            <w:r w:rsidR="009E234E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Pr="00286A39" w:rsidRDefault="00A35F98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9E234E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Pr="00286A39" w:rsidRDefault="00A35F98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9E234E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Pr="00286A39" w:rsidRDefault="00A35F98" w:rsidP="005C0F6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9E234E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Pr="00286A39" w:rsidRDefault="00A35F98" w:rsidP="005C0F61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9E234E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Pr="00286A39" w:rsidRDefault="00A35F98" w:rsidP="005C0F6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F98" w:rsidRPr="00EE164B" w:rsidRDefault="00A35F98" w:rsidP="005C0F61">
            <w:pPr>
              <w:rPr>
                <w:rFonts w:ascii="Times New Roman" w:hAnsi="Times New Roman"/>
              </w:rPr>
            </w:pPr>
            <w:r w:rsidRPr="00EE164B">
              <w:rPr>
                <w:rFonts w:ascii="Times New Roman" w:hAnsi="Times New Roman"/>
              </w:rPr>
              <w:t>Письмо МО Пензенской области  от 21.12.2023</w:t>
            </w:r>
          </w:p>
          <w:p w:rsidR="00A35F98" w:rsidRPr="00EE164B" w:rsidRDefault="00A35F98" w:rsidP="005C0F61">
            <w:pPr>
              <w:rPr>
                <w:rFonts w:ascii="Times New Roman" w:hAnsi="Times New Roman"/>
              </w:rPr>
            </w:pPr>
            <w:r w:rsidRPr="00EE164B">
              <w:rPr>
                <w:rFonts w:ascii="Times New Roman" w:hAnsi="Times New Roman"/>
              </w:rPr>
              <w:t xml:space="preserve"> № 16/9100/01-15</w:t>
            </w:r>
          </w:p>
          <w:p w:rsidR="00A35F98" w:rsidRPr="00EE164B" w:rsidRDefault="00A35F98" w:rsidP="005C0F61">
            <w:pPr>
              <w:rPr>
                <w:rFonts w:ascii="Times New Roman" w:hAnsi="Times New Roman"/>
              </w:rPr>
            </w:pPr>
          </w:p>
          <w:p w:rsidR="00A35F98" w:rsidRPr="00EE164B" w:rsidRDefault="00A35F98" w:rsidP="005C0F61">
            <w:pPr>
              <w:rPr>
                <w:rFonts w:ascii="Times New Roman" w:hAnsi="Times New Roman"/>
              </w:rPr>
            </w:pPr>
            <w:r w:rsidRPr="00EE164B">
              <w:rPr>
                <w:rFonts w:ascii="Times New Roman" w:hAnsi="Times New Roman"/>
              </w:rPr>
              <w:t>Письмо МО Пензенской области  от 09.01.2024</w:t>
            </w:r>
          </w:p>
          <w:p w:rsidR="00A35F98" w:rsidRPr="00EE164B" w:rsidRDefault="00A35F98" w:rsidP="005C0F61">
            <w:pPr>
              <w:rPr>
                <w:rFonts w:ascii="Times New Roman" w:hAnsi="Times New Roman"/>
              </w:rPr>
            </w:pPr>
            <w:r w:rsidRPr="00EE164B">
              <w:rPr>
                <w:rFonts w:ascii="Times New Roman" w:hAnsi="Times New Roman"/>
              </w:rPr>
              <w:t xml:space="preserve"> № 16/3/01-15</w:t>
            </w:r>
          </w:p>
          <w:p w:rsidR="00A35F98" w:rsidRPr="00EE164B" w:rsidRDefault="00A35F98" w:rsidP="005C0F61">
            <w:pPr>
              <w:rPr>
                <w:rFonts w:ascii="Times New Roman" w:hAnsi="Times New Roman"/>
              </w:rPr>
            </w:pPr>
          </w:p>
          <w:p w:rsidR="00A35F98" w:rsidRPr="00286A39" w:rsidRDefault="00A35F98" w:rsidP="005C0F61">
            <w:pPr>
              <w:rPr>
                <w:rFonts w:ascii="Times New Roman" w:hAnsi="Times New Roman"/>
              </w:rPr>
            </w:pPr>
            <w:r w:rsidRPr="00EE164B">
              <w:rPr>
                <w:rFonts w:ascii="Times New Roman" w:hAnsi="Times New Roman"/>
              </w:rPr>
              <w:t>Приказ №2 от 09.01.2024 директора МОУ СОШ №8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F98" w:rsidRPr="00286A39" w:rsidRDefault="00A35F98" w:rsidP="005C0F61">
            <w:pPr>
              <w:rPr>
                <w:rFonts w:ascii="Times New Roman" w:hAnsi="Times New Roman"/>
              </w:rPr>
            </w:pPr>
            <w:r w:rsidRPr="001F7205">
              <w:rPr>
                <w:rFonts w:ascii="Times New Roman" w:hAnsi="Times New Roman"/>
              </w:rPr>
              <w:t>Уплотнение программного материала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5C0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Тема 4</w:t>
            </w:r>
            <w:r w:rsidR="002F6FC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-4</w:t>
            </w:r>
            <w:r w:rsidR="002F6FC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2F6FC9" w:rsidRPr="002F6FC9">
              <w:rPr>
                <w:rFonts w:ascii="Times New Roman" w:hAnsi="Times New Roman"/>
                <w:sz w:val="24"/>
                <w:szCs w:val="24"/>
              </w:rPr>
              <w:t>Барометр-анероид. Атмосферное давление на различных высотах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F6FC9" w:rsidRPr="002F6FC9">
              <w:rPr>
                <w:rFonts w:ascii="Times New Roman" w:hAnsi="Times New Roman"/>
                <w:sz w:val="24"/>
                <w:szCs w:val="24"/>
              </w:rPr>
              <w:t>Решение задач по теме " Атмосферное давление"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A35F98" w:rsidRDefault="00A35F98" w:rsidP="005C0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Тема </w:t>
            </w:r>
            <w:r w:rsidR="00D2678C">
              <w:rPr>
                <w:rFonts w:ascii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D2678C">
              <w:rPr>
                <w:rFonts w:ascii="Times New Roman" w:hAnsi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D2678C" w:rsidRPr="00D26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 «Определение выталкивающей силы, действующей на тело, погруженное в жидкость»</w:t>
            </w:r>
            <w:r w:rsidR="00D2678C">
              <w:t xml:space="preserve"> </w:t>
            </w:r>
            <w:r w:rsidR="00D2678C" w:rsidRPr="00D26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Лабораторная работа по теме «Исследование зависимости веса тела в </w:t>
            </w:r>
            <w:proofErr w:type="gramStart"/>
            <w:r w:rsidR="00D2678C" w:rsidRPr="00D26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воде</w:t>
            </w:r>
            <w:proofErr w:type="gramEnd"/>
            <w:r w:rsidR="00D2678C" w:rsidRPr="00D26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объёма погруженной в жидкость части тела»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A35F98" w:rsidRPr="00A35F98" w:rsidRDefault="002B7DEE" w:rsidP="005C0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35F98" w:rsidRPr="00286A39" w:rsidTr="005C0F61">
        <w:trPr>
          <w:trHeight w:val="3854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2B7DEE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                                                                           </w:t>
            </w:r>
          </w:p>
          <w:p w:rsidR="00A35F98" w:rsidRDefault="009E234E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8 «Б»            </w:t>
            </w: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9E234E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Физика</w:t>
            </w: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E234E">
              <w:rPr>
                <w:rFonts w:ascii="Times New Roman" w:hAnsi="Times New Roman"/>
              </w:rPr>
              <w:t>2</w:t>
            </w: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E234E">
              <w:rPr>
                <w:rFonts w:ascii="Times New Roman" w:hAnsi="Times New Roman"/>
              </w:rPr>
              <w:t>0</w:t>
            </w: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  <w:p w:rsidR="00A35F98" w:rsidRDefault="00A35F98" w:rsidP="005C0F61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Pr="00EE164B" w:rsidRDefault="00A35F98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Pr="001F7205" w:rsidRDefault="00A35F98" w:rsidP="005C0F61">
            <w:pPr>
              <w:rPr>
                <w:rFonts w:ascii="Times New Roman" w:hAnsi="Times New Roman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98" w:rsidRDefault="00A35F98" w:rsidP="005C0F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7DEE" w:rsidRPr="002B7DEE" w:rsidRDefault="002B7DEE" w:rsidP="002B7DEE">
            <w:pPr>
              <w:rPr>
                <w:rFonts w:ascii="Times New Roman" w:hAnsi="Times New Roman"/>
                <w:sz w:val="24"/>
                <w:szCs w:val="24"/>
              </w:rPr>
            </w:pPr>
            <w:r w:rsidRPr="002B7DEE">
              <w:rPr>
                <w:rFonts w:ascii="Times New Roman" w:hAnsi="Times New Roman"/>
                <w:sz w:val="24"/>
                <w:szCs w:val="24"/>
              </w:rPr>
              <w:t>1. Тема 4</w:t>
            </w:r>
            <w:r w:rsidR="00853DD2">
              <w:rPr>
                <w:rFonts w:ascii="Times New Roman" w:hAnsi="Times New Roman"/>
                <w:sz w:val="24"/>
                <w:szCs w:val="24"/>
              </w:rPr>
              <w:t>3</w:t>
            </w:r>
            <w:r w:rsidRPr="002B7DEE">
              <w:rPr>
                <w:rFonts w:ascii="Times New Roman" w:hAnsi="Times New Roman"/>
                <w:sz w:val="24"/>
                <w:szCs w:val="24"/>
              </w:rPr>
              <w:t xml:space="preserve"> -4</w:t>
            </w:r>
            <w:r w:rsidR="00853DD2">
              <w:rPr>
                <w:rFonts w:ascii="Times New Roman" w:hAnsi="Times New Roman"/>
                <w:sz w:val="24"/>
                <w:szCs w:val="24"/>
              </w:rPr>
              <w:t>4</w:t>
            </w:r>
            <w:r w:rsidRPr="002B7DEE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853DD2" w:rsidRPr="00853DD2">
              <w:rPr>
                <w:rFonts w:ascii="Times New Roman" w:hAnsi="Times New Roman"/>
                <w:sz w:val="24"/>
                <w:szCs w:val="24"/>
              </w:rPr>
              <w:t>Сопротивление проводника. Удельное сопротивление вещества</w:t>
            </w:r>
            <w:r w:rsidRPr="002B7DE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53DD2" w:rsidRPr="00853DD2">
              <w:rPr>
                <w:rFonts w:ascii="Times New Roman" w:hAnsi="Times New Roman"/>
                <w:sz w:val="24"/>
                <w:szCs w:val="24"/>
              </w:rPr>
              <w:t>Лабораторная работа "Зависимость электрического сопротивления проводника от его длины, площади поперечного сечения и материала"</w:t>
            </w:r>
            <w:r w:rsidRPr="002B7DEE"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2B7DEE" w:rsidRPr="002B7DEE" w:rsidRDefault="002B7DEE" w:rsidP="002B7DEE">
            <w:pPr>
              <w:rPr>
                <w:rFonts w:ascii="Times New Roman" w:hAnsi="Times New Roman"/>
                <w:sz w:val="24"/>
                <w:szCs w:val="24"/>
              </w:rPr>
            </w:pPr>
            <w:r w:rsidRPr="002B7DEE">
              <w:rPr>
                <w:rFonts w:ascii="Times New Roman" w:hAnsi="Times New Roman"/>
                <w:sz w:val="24"/>
                <w:szCs w:val="24"/>
              </w:rPr>
              <w:t xml:space="preserve">2. Тема </w:t>
            </w:r>
            <w:r w:rsidR="00853DD2">
              <w:rPr>
                <w:rFonts w:ascii="Times New Roman" w:hAnsi="Times New Roman"/>
                <w:sz w:val="24"/>
                <w:szCs w:val="24"/>
              </w:rPr>
              <w:t>45</w:t>
            </w:r>
            <w:r w:rsidRPr="002B7DEE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853DD2">
              <w:rPr>
                <w:rFonts w:ascii="Times New Roman" w:hAnsi="Times New Roman"/>
                <w:sz w:val="24"/>
                <w:szCs w:val="24"/>
              </w:rPr>
              <w:t>46</w:t>
            </w:r>
            <w:r w:rsidRPr="002B7DEE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853DD2" w:rsidRPr="00853DD2">
              <w:rPr>
                <w:rFonts w:ascii="Times New Roman" w:hAnsi="Times New Roman"/>
                <w:sz w:val="24"/>
                <w:szCs w:val="24"/>
              </w:rPr>
              <w:t>Зависимость силы тока от напряжения. Закон Ома для участка цепи</w:t>
            </w:r>
            <w:proofErr w:type="gramStart"/>
            <w:r w:rsidR="00853DD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853DD2" w:rsidRPr="00853DD2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="00853DD2" w:rsidRPr="00853DD2">
              <w:rPr>
                <w:rFonts w:ascii="Times New Roman" w:hAnsi="Times New Roman"/>
                <w:sz w:val="24"/>
                <w:szCs w:val="24"/>
              </w:rPr>
              <w:t>Лабораторная работа "Исследование зависимости силы тока, идущего через резистор, от сопротивления резистора и напряжения на резисторе"</w:t>
            </w:r>
            <w:r w:rsidRPr="002B7DEE"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A35F98" w:rsidRDefault="00A35F98" w:rsidP="002B7D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527" w:rsidRPr="00286A39" w:rsidTr="005C0F61">
        <w:trPr>
          <w:trHeight w:val="3854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10(7)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E05527" w:rsidRDefault="00E05527" w:rsidP="00E05527">
            <w:pPr>
              <w:rPr>
                <w:rFonts w:ascii="Times New Roman" w:hAnsi="Times New Roman"/>
              </w:rPr>
            </w:pPr>
            <w:r w:rsidRPr="00E05527">
              <w:rPr>
                <w:rFonts w:ascii="Times New Roman" w:hAnsi="Times New Roman"/>
              </w:rPr>
              <w:t>Физика</w:t>
            </w:r>
          </w:p>
          <w:p w:rsidR="00E05527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Default="00E05527" w:rsidP="005C0F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EE164B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1F7205" w:rsidRDefault="00E05527" w:rsidP="005C0F61">
            <w:pPr>
              <w:rPr>
                <w:rFonts w:ascii="Times New Roman" w:hAnsi="Times New Roman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27" w:rsidRPr="00E05527" w:rsidRDefault="00E05527" w:rsidP="00E05527">
            <w:pPr>
              <w:rPr>
                <w:rFonts w:ascii="Times New Roman" w:hAnsi="Times New Roman"/>
                <w:sz w:val="24"/>
                <w:szCs w:val="24"/>
              </w:rPr>
            </w:pPr>
            <w:r w:rsidRPr="00E05527">
              <w:rPr>
                <w:rFonts w:ascii="Times New Roman" w:hAnsi="Times New Roman"/>
                <w:sz w:val="24"/>
                <w:szCs w:val="24"/>
              </w:rPr>
              <w:t xml:space="preserve">1. Тема </w:t>
            </w:r>
            <w:r w:rsidR="005468FD">
              <w:rPr>
                <w:rFonts w:ascii="Times New Roman" w:hAnsi="Times New Roman"/>
                <w:sz w:val="24"/>
                <w:szCs w:val="24"/>
              </w:rPr>
              <w:t>51</w:t>
            </w:r>
            <w:r w:rsidRPr="00E055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468FD">
              <w:rPr>
                <w:rFonts w:ascii="Times New Roman" w:hAnsi="Times New Roman"/>
                <w:sz w:val="24"/>
                <w:szCs w:val="24"/>
              </w:rPr>
              <w:t>52</w:t>
            </w:r>
            <w:r w:rsidRPr="00E05527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spellStart"/>
            <w:proofErr w:type="gramStart"/>
            <w:r w:rsidR="005468FD" w:rsidRPr="005468FD">
              <w:rPr>
                <w:rFonts w:ascii="Times New Roman" w:hAnsi="Times New Roman"/>
                <w:sz w:val="24"/>
                <w:szCs w:val="24"/>
              </w:rPr>
              <w:t>Электроёмкость</w:t>
            </w:r>
            <w:proofErr w:type="spellEnd"/>
            <w:proofErr w:type="gramEnd"/>
            <w:r w:rsidR="005468FD" w:rsidRPr="005468FD">
              <w:rPr>
                <w:rFonts w:ascii="Times New Roman" w:hAnsi="Times New Roman"/>
                <w:sz w:val="24"/>
                <w:szCs w:val="24"/>
              </w:rPr>
              <w:t>. Конденсатор</w:t>
            </w:r>
            <w:r w:rsidRPr="00E055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FF2CB0" w:rsidRPr="00FF2CB0">
              <w:rPr>
                <w:rFonts w:ascii="Times New Roman" w:hAnsi="Times New Roman"/>
                <w:sz w:val="24"/>
                <w:szCs w:val="24"/>
              </w:rPr>
              <w:t>Электроёмкость</w:t>
            </w:r>
            <w:proofErr w:type="spellEnd"/>
            <w:proofErr w:type="gramEnd"/>
            <w:r w:rsidR="00FF2CB0" w:rsidRPr="00FF2CB0">
              <w:rPr>
                <w:rFonts w:ascii="Times New Roman" w:hAnsi="Times New Roman"/>
                <w:sz w:val="24"/>
                <w:szCs w:val="24"/>
              </w:rPr>
              <w:t xml:space="preserve"> плоского конденсатора. Энергия заряженного конденсатора</w:t>
            </w:r>
            <w:r w:rsidRPr="00E05527"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E05527" w:rsidRPr="00E05527" w:rsidRDefault="00E05527" w:rsidP="00E05527">
            <w:pPr>
              <w:rPr>
                <w:rFonts w:ascii="Times New Roman" w:hAnsi="Times New Roman"/>
                <w:sz w:val="24"/>
                <w:szCs w:val="24"/>
              </w:rPr>
            </w:pPr>
            <w:r w:rsidRPr="00E05527">
              <w:rPr>
                <w:rFonts w:ascii="Times New Roman" w:hAnsi="Times New Roman"/>
                <w:sz w:val="24"/>
                <w:szCs w:val="24"/>
              </w:rPr>
              <w:t xml:space="preserve">2. Тема </w:t>
            </w:r>
            <w:r w:rsidR="00FF2CB0">
              <w:rPr>
                <w:rFonts w:ascii="Times New Roman" w:hAnsi="Times New Roman"/>
                <w:sz w:val="24"/>
                <w:szCs w:val="24"/>
              </w:rPr>
              <w:t>64</w:t>
            </w:r>
            <w:r w:rsidRPr="00E05527">
              <w:rPr>
                <w:rFonts w:ascii="Times New Roman" w:hAnsi="Times New Roman"/>
                <w:sz w:val="24"/>
                <w:szCs w:val="24"/>
              </w:rPr>
              <w:t xml:space="preserve"> -6</w:t>
            </w:r>
            <w:r w:rsidR="00FF2CB0">
              <w:rPr>
                <w:rFonts w:ascii="Times New Roman" w:hAnsi="Times New Roman"/>
                <w:sz w:val="24"/>
                <w:szCs w:val="24"/>
              </w:rPr>
              <w:t>5</w:t>
            </w:r>
            <w:r w:rsidRPr="00E05527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FF2CB0" w:rsidRPr="00FF2CB0">
              <w:rPr>
                <w:rFonts w:ascii="Times New Roman" w:hAnsi="Times New Roman"/>
                <w:sz w:val="24"/>
                <w:szCs w:val="24"/>
              </w:rPr>
              <w:t>Электрические приборы и устройства и их практическое применение. Правила техники безопасности</w:t>
            </w:r>
            <w:r w:rsidR="00FF2CB0">
              <w:rPr>
                <w:rFonts w:ascii="Times New Roman" w:hAnsi="Times New Roman"/>
                <w:sz w:val="24"/>
                <w:szCs w:val="24"/>
              </w:rPr>
              <w:t>.</w:t>
            </w:r>
            <w:r w:rsidR="00FF2CB0">
              <w:t xml:space="preserve"> </w:t>
            </w:r>
            <w:r w:rsidR="00FF2CB0" w:rsidRPr="00FF2CB0">
              <w:rPr>
                <w:rFonts w:ascii="Times New Roman" w:hAnsi="Times New Roman"/>
                <w:sz w:val="24"/>
                <w:szCs w:val="24"/>
              </w:rPr>
              <w:t>Обобщающий урок «Электродинамика»</w:t>
            </w:r>
            <w:r w:rsidRPr="00E05527"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E05527" w:rsidRDefault="00E05527" w:rsidP="005C0F61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_GoBack"/>
            <w:bookmarkEnd w:id="2"/>
          </w:p>
        </w:tc>
      </w:tr>
    </w:tbl>
    <w:p w:rsidR="007D28F0" w:rsidRPr="00286A39" w:rsidRDefault="007D28F0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7D28F0" w:rsidRPr="00286A39" w:rsidRDefault="007D28F0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405A49" w:rsidRDefault="00405A49" w:rsidP="00405A49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05527" w:rsidRPr="00286A39" w:rsidRDefault="00E05527" w:rsidP="00E0552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E05527" w:rsidRPr="00286A39" w:rsidRDefault="00E05527" w:rsidP="00E0552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E05527" w:rsidRPr="00286A39" w:rsidRDefault="00E05527" w:rsidP="00E05527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E05527" w:rsidRPr="00405A49" w:rsidRDefault="00E05527" w:rsidP="00E05527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05527" w:rsidRPr="00405A49" w:rsidRDefault="00E05527" w:rsidP="00E05527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05527" w:rsidRPr="00405A49" w:rsidRDefault="00E05527" w:rsidP="00E05527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05527" w:rsidRPr="00405A49" w:rsidRDefault="00E05527" w:rsidP="00E05527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E05527" w:rsidRPr="00405A49" w:rsidRDefault="00E05527" w:rsidP="00E05527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D83A68" w:rsidRDefault="00D83A68" w:rsidP="00405A49">
      <w:pPr>
        <w:rPr>
          <w:sz w:val="32"/>
          <w:szCs w:val="32"/>
        </w:rPr>
      </w:pPr>
    </w:p>
    <w:p w:rsidR="00D83A68" w:rsidRDefault="00D83A68" w:rsidP="00D83A68">
      <w:pPr>
        <w:jc w:val="center"/>
        <w:rPr>
          <w:sz w:val="32"/>
          <w:szCs w:val="32"/>
        </w:rPr>
      </w:pPr>
    </w:p>
    <w:p w:rsidR="00D83A68" w:rsidRDefault="00D83A68" w:rsidP="00D83A68">
      <w:pPr>
        <w:jc w:val="center"/>
        <w:rPr>
          <w:sz w:val="32"/>
          <w:szCs w:val="32"/>
        </w:rPr>
      </w:pPr>
    </w:p>
    <w:p w:rsidR="00D83A68" w:rsidRDefault="00D83A68" w:rsidP="00D83A68">
      <w:pPr>
        <w:jc w:val="center"/>
        <w:rPr>
          <w:sz w:val="32"/>
          <w:szCs w:val="32"/>
        </w:rPr>
      </w:pPr>
    </w:p>
    <w:sectPr w:rsidR="00D83A68" w:rsidSect="00286A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385" w:rsidRDefault="002D5385" w:rsidP="00F37F13">
      <w:pPr>
        <w:spacing w:after="0" w:line="240" w:lineRule="auto"/>
      </w:pPr>
      <w:r>
        <w:separator/>
      </w:r>
    </w:p>
  </w:endnote>
  <w:endnote w:type="continuationSeparator" w:id="0">
    <w:p w:rsidR="002D5385" w:rsidRDefault="002D5385" w:rsidP="00F3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385" w:rsidRDefault="002D5385" w:rsidP="00F37F13">
      <w:pPr>
        <w:spacing w:after="0" w:line="240" w:lineRule="auto"/>
      </w:pPr>
      <w:r>
        <w:separator/>
      </w:r>
    </w:p>
  </w:footnote>
  <w:footnote w:type="continuationSeparator" w:id="0">
    <w:p w:rsidR="002D5385" w:rsidRDefault="002D5385" w:rsidP="00F37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6556"/>
    <w:multiLevelType w:val="hybridMultilevel"/>
    <w:tmpl w:val="2174E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F5EBA"/>
    <w:multiLevelType w:val="hybridMultilevel"/>
    <w:tmpl w:val="54862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A0CBD"/>
    <w:multiLevelType w:val="hybridMultilevel"/>
    <w:tmpl w:val="5A26CD9C"/>
    <w:lvl w:ilvl="0" w:tplc="251276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7F2ECA"/>
    <w:multiLevelType w:val="hybridMultilevel"/>
    <w:tmpl w:val="37D42ECA"/>
    <w:lvl w:ilvl="0" w:tplc="9168BBA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34F96040"/>
    <w:multiLevelType w:val="hybridMultilevel"/>
    <w:tmpl w:val="2174E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F6129"/>
    <w:multiLevelType w:val="hybridMultilevel"/>
    <w:tmpl w:val="52D8B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8A1570"/>
    <w:multiLevelType w:val="hybridMultilevel"/>
    <w:tmpl w:val="A14C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16D67"/>
    <w:multiLevelType w:val="hybridMultilevel"/>
    <w:tmpl w:val="E5EAC88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C56A9"/>
    <w:multiLevelType w:val="hybridMultilevel"/>
    <w:tmpl w:val="5BBE0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67961"/>
    <w:multiLevelType w:val="hybridMultilevel"/>
    <w:tmpl w:val="9F4A7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27774"/>
    <w:multiLevelType w:val="hybridMultilevel"/>
    <w:tmpl w:val="64F21734"/>
    <w:lvl w:ilvl="0" w:tplc="831890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DE7651"/>
    <w:multiLevelType w:val="hybridMultilevel"/>
    <w:tmpl w:val="107C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2024F"/>
    <w:multiLevelType w:val="hybridMultilevel"/>
    <w:tmpl w:val="CCB01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607F65"/>
    <w:multiLevelType w:val="hybridMultilevel"/>
    <w:tmpl w:val="37480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9F2BF8"/>
    <w:multiLevelType w:val="hybridMultilevel"/>
    <w:tmpl w:val="C2C8F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835D06"/>
    <w:multiLevelType w:val="hybridMultilevel"/>
    <w:tmpl w:val="FC06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7"/>
  </w:num>
  <w:num w:numId="9">
    <w:abstractNumId w:val="5"/>
  </w:num>
  <w:num w:numId="10">
    <w:abstractNumId w:val="7"/>
  </w:num>
  <w:num w:numId="11">
    <w:abstractNumId w:val="10"/>
  </w:num>
  <w:num w:numId="12">
    <w:abstractNumId w:val="8"/>
  </w:num>
  <w:num w:numId="13">
    <w:abstractNumId w:val="3"/>
  </w:num>
  <w:num w:numId="14">
    <w:abstractNumId w:val="14"/>
  </w:num>
  <w:num w:numId="15">
    <w:abstractNumId w:val="2"/>
  </w:num>
  <w:num w:numId="16">
    <w:abstractNumId w:val="15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3A68"/>
    <w:rsid w:val="00097B2E"/>
    <w:rsid w:val="000A4BF8"/>
    <w:rsid w:val="00102C02"/>
    <w:rsid w:val="00134887"/>
    <w:rsid w:val="00175EB9"/>
    <w:rsid w:val="00185303"/>
    <w:rsid w:val="001A6331"/>
    <w:rsid w:val="001E5D47"/>
    <w:rsid w:val="001F7205"/>
    <w:rsid w:val="00286A39"/>
    <w:rsid w:val="002B754F"/>
    <w:rsid w:val="002B7DEE"/>
    <w:rsid w:val="002D5385"/>
    <w:rsid w:val="002D6CC3"/>
    <w:rsid w:val="002D79D8"/>
    <w:rsid w:val="002F6FC9"/>
    <w:rsid w:val="00382D3E"/>
    <w:rsid w:val="00396CCE"/>
    <w:rsid w:val="003D3A10"/>
    <w:rsid w:val="003D7D21"/>
    <w:rsid w:val="00405A49"/>
    <w:rsid w:val="00457520"/>
    <w:rsid w:val="004A2790"/>
    <w:rsid w:val="004B2FE5"/>
    <w:rsid w:val="004F2FE8"/>
    <w:rsid w:val="005468FD"/>
    <w:rsid w:val="0058319B"/>
    <w:rsid w:val="00591249"/>
    <w:rsid w:val="005B5E02"/>
    <w:rsid w:val="0066559E"/>
    <w:rsid w:val="006D24B3"/>
    <w:rsid w:val="006F5787"/>
    <w:rsid w:val="00700E74"/>
    <w:rsid w:val="00736EB5"/>
    <w:rsid w:val="00750B6C"/>
    <w:rsid w:val="007D28F0"/>
    <w:rsid w:val="007E2399"/>
    <w:rsid w:val="00853DD2"/>
    <w:rsid w:val="008A1F05"/>
    <w:rsid w:val="008B1992"/>
    <w:rsid w:val="008B3863"/>
    <w:rsid w:val="008C1D1C"/>
    <w:rsid w:val="008E62CD"/>
    <w:rsid w:val="00964A08"/>
    <w:rsid w:val="009C12F5"/>
    <w:rsid w:val="009E234E"/>
    <w:rsid w:val="009F3717"/>
    <w:rsid w:val="00A35F98"/>
    <w:rsid w:val="00A4541C"/>
    <w:rsid w:val="00A82161"/>
    <w:rsid w:val="00AA07D2"/>
    <w:rsid w:val="00AC7780"/>
    <w:rsid w:val="00B62252"/>
    <w:rsid w:val="00B75D67"/>
    <w:rsid w:val="00BD2534"/>
    <w:rsid w:val="00BF6E46"/>
    <w:rsid w:val="00C53BB2"/>
    <w:rsid w:val="00C62156"/>
    <w:rsid w:val="00CA7B33"/>
    <w:rsid w:val="00CE630B"/>
    <w:rsid w:val="00D000E8"/>
    <w:rsid w:val="00D064A4"/>
    <w:rsid w:val="00D21236"/>
    <w:rsid w:val="00D2678C"/>
    <w:rsid w:val="00D83A68"/>
    <w:rsid w:val="00E05527"/>
    <w:rsid w:val="00E05EE5"/>
    <w:rsid w:val="00E06875"/>
    <w:rsid w:val="00E31794"/>
    <w:rsid w:val="00E42BA2"/>
    <w:rsid w:val="00E75533"/>
    <w:rsid w:val="00EA3F65"/>
    <w:rsid w:val="00EC53E3"/>
    <w:rsid w:val="00ED4F06"/>
    <w:rsid w:val="00EE164B"/>
    <w:rsid w:val="00F23AAD"/>
    <w:rsid w:val="00F37F13"/>
    <w:rsid w:val="00FF2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A6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405A4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37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7F13"/>
  </w:style>
  <w:style w:type="paragraph" w:styleId="a6">
    <w:name w:val="footer"/>
    <w:basedOn w:val="a"/>
    <w:link w:val="a7"/>
    <w:uiPriority w:val="99"/>
    <w:semiHidden/>
    <w:unhideWhenUsed/>
    <w:rsid w:val="00F37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37F13"/>
  </w:style>
  <w:style w:type="paragraph" w:styleId="a8">
    <w:name w:val="Balloon Text"/>
    <w:basedOn w:val="a"/>
    <w:link w:val="a9"/>
    <w:uiPriority w:val="99"/>
    <w:semiHidden/>
    <w:unhideWhenUsed/>
    <w:rsid w:val="00F37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7F1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064A4"/>
    <w:pPr>
      <w:ind w:left="720"/>
      <w:contextualSpacing/>
    </w:pPr>
  </w:style>
  <w:style w:type="character" w:customStyle="1" w:styleId="28">
    <w:name w:val="Основной текст (2) + 8"/>
    <w:aliases w:val="5 pt"/>
    <w:basedOn w:val="a0"/>
    <w:rsid w:val="00736EB5"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61C0F-D65E-4532-BF14-9E7807F0B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4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Computer10</dc:creator>
  <cp:keywords/>
  <dc:description/>
  <cp:lastModifiedBy>houme</cp:lastModifiedBy>
  <cp:revision>41</cp:revision>
  <dcterms:created xsi:type="dcterms:W3CDTF">2022-12-26T06:06:00Z</dcterms:created>
  <dcterms:modified xsi:type="dcterms:W3CDTF">2024-01-17T18:49:00Z</dcterms:modified>
</cp:coreProperties>
</file>